
<file path=[Content_Types].xml><?xml version="1.0" encoding="utf-8"?>
<Types xmlns="http://schemas.openxmlformats.org/package/2006/content-types">
  <Default Extension="png" ContentType="image/pn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14E" w:rsidRPr="00F977BF" w:rsidRDefault="0011214E" w:rsidP="00327B81">
      <w:pPr>
        <w:tabs>
          <w:tab w:val="center" w:pos="4677"/>
          <w:tab w:val="left" w:pos="6691"/>
        </w:tabs>
        <w:rPr>
          <w:rFonts w:ascii="Times New Roman" w:hAnsi="Times New Roman" w:cs="Times New Roman"/>
          <w:b/>
          <w:i/>
          <w:color w:val="000000"/>
          <w:u w:val="single"/>
          <w:lang w:val="tt-RU"/>
        </w:rPr>
      </w:pP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E1DFB6388AFF4972868476B647AE364B"/>
        </w:placeholder>
      </w:sdtPr>
      <w:sdtContent>
        <w:p w:rsidR="0011214E" w:rsidRDefault="0011214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муниципальрайонының "Утар-Атытөпгомумибелеммәктәбе"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гомумибелемучреждениесе</w:t>
          </w:r>
          <w:proofErr w:type="spellEnd"/>
        </w:p>
      </w:sdtContent>
    </w:sdt>
    <w:p w:rsidR="0011214E" w:rsidRDefault="005267D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7E0EA7270645407989002F3D1616E064"/>
          </w:placeholder>
        </w:sdtPr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p w:rsidR="0011214E" w:rsidRDefault="00B55DF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</w:t>
      </w:r>
      <w:proofErr w:type="spellStart"/>
      <w:r>
        <w:rPr>
          <w:rFonts w:ascii="Times New Roman" w:hAnsi="Times New Roman"/>
          <w:sz w:val="28"/>
        </w:rPr>
        <w:t>Татарча</w:t>
      </w:r>
      <w:proofErr w:type="spellEnd"/>
      <w:r>
        <w:rPr>
          <w:rFonts w:ascii="Times New Roman" w:hAnsi="Times New Roman"/>
          <w:sz w:val="28"/>
        </w:rPr>
        <w:t xml:space="preserve"> да </w:t>
      </w:r>
      <w:proofErr w:type="spellStart"/>
      <w:r>
        <w:rPr>
          <w:rFonts w:ascii="Times New Roman" w:hAnsi="Times New Roman"/>
          <w:sz w:val="28"/>
        </w:rPr>
        <w:t>яхшы</w:t>
      </w:r>
      <w:proofErr w:type="spellEnd"/>
      <w:r>
        <w:rPr>
          <w:rFonts w:ascii="Times New Roman" w:hAnsi="Times New Roman"/>
          <w:sz w:val="28"/>
        </w:rPr>
        <w:t xml:space="preserve"> бел, </w:t>
      </w:r>
      <w:proofErr w:type="spellStart"/>
      <w:r>
        <w:rPr>
          <w:rFonts w:ascii="Times New Roman" w:hAnsi="Times New Roman"/>
          <w:sz w:val="28"/>
        </w:rPr>
        <w:t>инглизчэ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дэ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яхшы</w:t>
      </w:r>
      <w:proofErr w:type="spellEnd"/>
      <w:r>
        <w:rPr>
          <w:rFonts w:ascii="Times New Roman" w:hAnsi="Times New Roman"/>
          <w:sz w:val="28"/>
        </w:rPr>
        <w:t xml:space="preserve"> бел»</w:t>
      </w:r>
    </w:p>
    <w:p w:rsidR="0011214E" w:rsidRDefault="005267D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2BCD75AF510046DDABFBFB29AAFCCF4B"/>
          </w:placeholder>
        </w:sdtPr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5A129D1162594717BE765F7CF867DBA1"/>
        </w:placeholder>
      </w:sdtPr>
      <w:sdtContent>
        <w:p w:rsidR="0011214E" w:rsidRDefault="0011214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11214E" w:rsidRDefault="005267D4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EB35831EEA92476BA966C909028C986D"/>
          </w:placeholder>
        </w:sdtPr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11214E" w:rsidRDefault="005267D4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F6A29A3AF9D649EDA0A814BC29DA5BCA"/>
          </w:placeholder>
        </w:sdtPr>
        <w:sdtContent>
          <w:r w:rsidR="00B55DF8">
            <w:rPr>
              <w:rFonts w:ascii="Times New Roman" w:hAnsi="Times New Roman"/>
              <w:sz w:val="28"/>
              <w:lang w:val="tt-RU"/>
            </w:rPr>
            <w:t>1.04</w:t>
          </w:r>
          <w:r w:rsidR="0011214E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11214E">
        <w:rPr>
          <w:rFonts w:ascii="Times New Roman" w:hAnsi="Times New Roman"/>
          <w:sz w:val="28"/>
          <w:lang w:val="tt-RU"/>
        </w:rPr>
        <w:tab/>
      </w:r>
    </w:p>
    <w:p w:rsidR="0011214E" w:rsidRDefault="005267D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7B84D458C6F341CE93B16CAC9B9A5B5B"/>
          </w:placeholder>
        </w:sdtPr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11214E" w:rsidRDefault="005267D4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0CF3B56A7797478DAC499185B0AB79CF"/>
          </w:placeholder>
        </w:sdtPr>
        <w:sdtContent>
          <w:r w:rsidR="00B55DF8"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11214E" w:rsidRDefault="005267D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4E8B5EBA29942D08E8DB50178026363"/>
          </w:placeholder>
        </w:sdtPr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11214E" w:rsidRDefault="005267D4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448D52F1EDA5403DAEEB715C2ACA065E"/>
          </w:placeholder>
        </w:sdtPr>
        <w:sdtContent>
          <w:r w:rsidR="00B55DF8">
            <w:rPr>
              <w:rFonts w:ascii="Times New Roman" w:hAnsi="Times New Roman"/>
              <w:sz w:val="28"/>
              <w:lang w:val="tt-RU"/>
            </w:rPr>
            <w:t>1 нче апрель</w:t>
          </w:r>
          <w:r w:rsidR="0011214E">
            <w:rPr>
              <w:rFonts w:ascii="Times New Roman" w:hAnsi="Times New Roman"/>
              <w:sz w:val="28"/>
              <w:lang w:val="tt-RU"/>
            </w:rPr>
            <w:t xml:space="preserve"> көнне </w:t>
          </w:r>
          <w:r w:rsidR="00327B81">
            <w:rPr>
              <w:rFonts w:ascii="Times New Roman" w:hAnsi="Times New Roman"/>
              <w:sz w:val="28"/>
              <w:lang w:val="tt-RU"/>
            </w:rPr>
            <w:t>8 класс укучылары</w:t>
          </w:r>
          <w:r w:rsidR="00B55DF8" w:rsidRPr="00B55DF8">
            <w:rPr>
              <w:rFonts w:ascii="Times New Roman" w:hAnsi="Times New Roman"/>
              <w:sz w:val="28"/>
              <w:lang w:val="tt-RU"/>
            </w:rPr>
            <w:t xml:space="preserve">«Татарча да яхшы бел, инглизчэ дэ яхшы бел» </w:t>
          </w:r>
          <w:r w:rsidR="002D1F19">
            <w:rPr>
              <w:rFonts w:ascii="Times New Roman" w:hAnsi="Times New Roman"/>
              <w:sz w:val="28"/>
              <w:lang w:val="tt-RU"/>
            </w:rPr>
            <w:t xml:space="preserve">дип исемлэнгэн </w:t>
          </w:r>
          <w:r w:rsidR="00B55DF8">
            <w:rPr>
              <w:rFonts w:ascii="Times New Roman" w:hAnsi="Times New Roman"/>
              <w:sz w:val="28"/>
              <w:lang w:val="tt-RU"/>
            </w:rPr>
            <w:t>вайн тошереп, Утар_Аты мэктэбенен инстаграмм битендэ урнаштырдылар. Алар анда инглиз телендэге брендларны татарчага тэржемэ итеп курсэттелэр.</w:t>
          </w:r>
        </w:sdtContent>
      </w:sdt>
      <w:r w:rsidR="0011214E">
        <w:rPr>
          <w:rFonts w:ascii="Times New Roman" w:hAnsi="Times New Roman"/>
          <w:sz w:val="28"/>
          <w:lang w:val="tt-RU"/>
        </w:rPr>
        <w:tab/>
      </w:r>
    </w:p>
    <w:p w:rsidR="0011214E" w:rsidRDefault="005267D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F49CABA65E814760879A65D2E65E6C87"/>
          </w:placeholder>
        </w:sdtPr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5401A97621AC4A5FAA917739479196D1"/>
        </w:placeholder>
      </w:sdtPr>
      <w:sdtContent>
        <w:p w:rsidR="0011214E" w:rsidRDefault="005267D4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A617A5" w:rsidRPr="00A617A5">
              <w:rPr>
                <w:rStyle w:val="a3"/>
                <w:lang w:val="tt-RU"/>
              </w:rPr>
              <w:t>https://www.instagram.com/tv/CNHxpDnhPRn/?igshid=t4sdu728zjyn</w:t>
            </w:r>
          </w:hyperlink>
        </w:p>
      </w:sdtContent>
      <w:bookmarkStart w:id="0" w:name="_GoBack" w:displacedByCustomXml="next"/>
      <w:bookmarkEnd w:id="0" w:displacedByCustomXml="next"/>
    </w:sdt>
    <w:p w:rsidR="0011214E" w:rsidRDefault="005267D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5639C6A5226443F7BF1C25576C13479F"/>
          </w:placeholder>
        </w:sdtPr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1214E" w:rsidRDefault="005267D4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42EB88E18BEC46ED8BDFFE8580918AE2"/>
          </w:placeholder>
          <w:showingPlcHdr/>
        </w:sdtPr>
        <w:sdtContent>
          <w:r w:rsidR="0011214E">
            <w:rPr>
              <w:color w:val="808080"/>
            </w:rPr>
            <w:t>Место для ввода текста.</w:t>
          </w:r>
        </w:sdtContent>
      </w:sdt>
    </w:p>
    <w:p w:rsidR="0011214E" w:rsidRDefault="005267D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D0A6F059BF5F4E1A8B263665EFBF997F"/>
          </w:placeholder>
        </w:sdtPr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F977BF" w:rsidRDefault="00F977BF">
      <w:pPr>
        <w:rPr>
          <w:noProof/>
          <w:lang w:eastAsia="ru-RU"/>
        </w:rPr>
      </w:pPr>
    </w:p>
    <w:p w:rsidR="00A617A5" w:rsidRDefault="00A617A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1557655</wp:posOffset>
            </wp:positionH>
            <wp:positionV relativeFrom="paragraph">
              <wp:posOffset>128270</wp:posOffset>
            </wp:positionV>
            <wp:extent cx="2320925" cy="2320925"/>
            <wp:effectExtent l="0" t="0" r="3175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0925" cy="2320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214E" w:rsidRDefault="0011214E">
      <w:pPr>
        <w:jc w:val="center"/>
        <w:rPr>
          <w:b/>
          <w:noProof/>
          <w:lang w:eastAsia="ru-RU"/>
        </w:rPr>
      </w:pPr>
    </w:p>
    <w:p w:rsidR="0011214E" w:rsidRDefault="0011214E" w:rsidP="00F977BF">
      <w:pPr>
        <w:tabs>
          <w:tab w:val="center" w:pos="4677"/>
          <w:tab w:val="left" w:pos="6691"/>
        </w:tabs>
        <w:rPr>
          <w:rFonts w:ascii="Times New Roman" w:hAnsi="Times New Roman" w:cs="Times New Roman"/>
          <w:b/>
          <w:i/>
          <w:color w:val="000000"/>
          <w:u w:val="single"/>
        </w:rPr>
      </w:pP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FCB959BAB6744E058C1286B7AB1BBF78"/>
        </w:placeholder>
      </w:sdtPr>
      <w:sdtContent>
        <w:p w:rsidR="00955015" w:rsidRDefault="00955015" w:rsidP="00F977BF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</w:pPr>
        </w:p>
        <w:p w:rsidR="00B55DF8" w:rsidRDefault="00B55DF8" w:rsidP="00F977BF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color w:val="000000"/>
              <w:shd w:val="clear" w:color="auto" w:fill="F6F6F6"/>
            </w:rPr>
          </w:pPr>
        </w:p>
        <w:p w:rsidR="00B55DF8" w:rsidRDefault="00B55DF8" w:rsidP="00F977BF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color w:val="000000"/>
              <w:shd w:val="clear" w:color="auto" w:fill="F6F6F6"/>
            </w:rPr>
          </w:pPr>
        </w:p>
        <w:p w:rsidR="0011214E" w:rsidRDefault="0011214E" w:rsidP="00F977BF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lastRenderedPageBreak/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11214E" w:rsidRDefault="0011214E" w:rsidP="009C34B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B37D84C360FC41ECB6E1AD52FB31200A"/>
        </w:placeholder>
      </w:sdtPr>
      <w:sdtContent>
        <w:p w:rsidR="00776114" w:rsidRDefault="00776114" w:rsidP="00776114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«</w:t>
          </w:r>
          <w:proofErr w:type="spellStart"/>
          <w:r>
            <w:rPr>
              <w:rFonts w:ascii="Times New Roman" w:hAnsi="Times New Roman"/>
              <w:sz w:val="28"/>
            </w:rPr>
            <w:t>Татарча</w:t>
          </w:r>
          <w:proofErr w:type="spellEnd"/>
          <w:r>
            <w:rPr>
              <w:rFonts w:ascii="Times New Roman" w:hAnsi="Times New Roman"/>
              <w:sz w:val="28"/>
            </w:rPr>
            <w:t xml:space="preserve"> да </w:t>
          </w:r>
          <w:proofErr w:type="spellStart"/>
          <w:r>
            <w:rPr>
              <w:rFonts w:ascii="Times New Roman" w:hAnsi="Times New Roman"/>
              <w:sz w:val="28"/>
            </w:rPr>
            <w:t>яхшы</w:t>
          </w:r>
          <w:proofErr w:type="spellEnd"/>
          <w:r>
            <w:rPr>
              <w:rFonts w:ascii="Times New Roman" w:hAnsi="Times New Roman"/>
              <w:sz w:val="28"/>
            </w:rPr>
            <w:t xml:space="preserve"> бел, </w:t>
          </w:r>
          <w:proofErr w:type="spellStart"/>
          <w:r>
            <w:rPr>
              <w:rFonts w:ascii="Times New Roman" w:hAnsi="Times New Roman"/>
              <w:sz w:val="28"/>
            </w:rPr>
            <w:t>инглизчэ</w:t>
          </w:r>
          <w:proofErr w:type="spellEnd"/>
          <w:r>
            <w:rPr>
              <w:rFonts w:ascii="Times New Roman" w:hAnsi="Times New Roman"/>
              <w:sz w:val="28"/>
            </w:rPr>
            <w:t xml:space="preserve"> </w:t>
          </w:r>
          <w:proofErr w:type="spellStart"/>
          <w:r>
            <w:rPr>
              <w:rFonts w:ascii="Times New Roman" w:hAnsi="Times New Roman"/>
              <w:sz w:val="28"/>
            </w:rPr>
            <w:t>дэ</w:t>
          </w:r>
          <w:proofErr w:type="spellEnd"/>
          <w:r>
            <w:rPr>
              <w:rFonts w:ascii="Times New Roman" w:hAnsi="Times New Roman"/>
              <w:sz w:val="28"/>
            </w:rPr>
            <w:t xml:space="preserve"> </w:t>
          </w:r>
          <w:proofErr w:type="spellStart"/>
          <w:r>
            <w:rPr>
              <w:rFonts w:ascii="Times New Roman" w:hAnsi="Times New Roman"/>
              <w:sz w:val="28"/>
            </w:rPr>
            <w:t>яхшы</w:t>
          </w:r>
          <w:proofErr w:type="spellEnd"/>
          <w:r>
            <w:rPr>
              <w:rFonts w:ascii="Times New Roman" w:hAnsi="Times New Roman"/>
              <w:sz w:val="28"/>
            </w:rPr>
            <w:t xml:space="preserve"> бел»</w:t>
          </w:r>
        </w:p>
        <w:p w:rsidR="0011214E" w:rsidRDefault="005267D4">
          <w:pPr>
            <w:rPr>
              <w:rFonts w:ascii="Times New Roman" w:hAnsi="Times New Roman"/>
              <w:sz w:val="28"/>
            </w:rPr>
          </w:pPr>
        </w:p>
      </w:sdtContent>
    </w:sdt>
    <w:p w:rsidR="0011214E" w:rsidRDefault="0011214E" w:rsidP="009C34B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2EE1C32787744950AB89402CDD620D2C"/>
        </w:placeholder>
      </w:sdtPr>
      <w:sdtContent>
        <w:p w:rsidR="0011214E" w:rsidRDefault="0011214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11214E" w:rsidRDefault="0011214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11214E" w:rsidRDefault="005267D4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E162F58662D34E648A00B2ED02534AFD"/>
          </w:placeholder>
        </w:sdtPr>
        <w:sdtContent>
          <w:r w:rsidR="00D54EC7">
            <w:rPr>
              <w:rFonts w:ascii="Times New Roman" w:hAnsi="Times New Roman"/>
              <w:sz w:val="28"/>
              <w:lang w:val="tt-RU"/>
            </w:rPr>
            <w:t>0</w:t>
          </w:r>
          <w:r w:rsidR="00776114">
            <w:rPr>
              <w:rFonts w:ascii="Times New Roman" w:hAnsi="Times New Roman"/>
              <w:sz w:val="28"/>
              <w:lang w:val="tt-RU"/>
            </w:rPr>
            <w:t>1.04</w:t>
          </w:r>
          <w:r w:rsidR="00D54EC7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11214E">
        <w:rPr>
          <w:rFonts w:ascii="Times New Roman" w:hAnsi="Times New Roman"/>
          <w:sz w:val="28"/>
          <w:lang w:val="tt-RU"/>
        </w:rPr>
        <w:tab/>
      </w:r>
    </w:p>
    <w:p w:rsidR="0011214E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11214E" w:rsidRDefault="005267D4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3BDB1FC0CEAB4DE196ED1C827D430E57"/>
          </w:placeholder>
        </w:sdtPr>
        <w:sdtContent>
          <w:r w:rsidR="00776114">
            <w:rPr>
              <w:rFonts w:ascii="Times New Roman" w:hAnsi="Times New Roman"/>
              <w:sz w:val="28"/>
              <w:lang w:val="tt-RU"/>
            </w:rPr>
            <w:t>7</w:t>
          </w:r>
        </w:sdtContent>
      </w:sdt>
    </w:p>
    <w:p w:rsidR="0011214E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11214E" w:rsidRDefault="005267D4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 w:cs="Times New Roman"/>
            <w:sz w:val="28"/>
            <w:szCs w:val="28"/>
            <w:lang w:val="tt-RU"/>
          </w:rPr>
          <w:id w:val="-746183121"/>
          <w:placeholder>
            <w:docPart w:val="9C36E0D6C3CD4D59A88D6719A6C99A77"/>
          </w:placeholder>
        </w:sdtPr>
        <w:sdtEndPr>
          <w:rPr>
            <w:rFonts w:asciiTheme="minorHAnsi" w:hAnsiTheme="minorHAnsi"/>
            <w:sz w:val="22"/>
          </w:rPr>
        </w:sdtEndPr>
        <w:sdtContent>
          <w:r w:rsidR="00776114" w:rsidRPr="00776114">
            <w:rPr>
              <w:rFonts w:ascii="Times New Roman" w:hAnsi="Times New Roman" w:cs="Times New Roman"/>
              <w:sz w:val="28"/>
              <w:szCs w:val="28"/>
              <w:lang w:val="tt-RU"/>
            </w:rPr>
            <w:t>1 апреля 2021 года ученики 8 класса сняли вайн для школьного инстаграмма</w:t>
          </w:r>
          <w:r w:rsidR="002D1F19" w:rsidRPr="00776114">
            <w:rPr>
              <w:rFonts w:ascii="Times New Roman" w:hAnsi="Times New Roman" w:cs="Times New Roman"/>
              <w:sz w:val="28"/>
              <w:szCs w:val="28"/>
              <w:lang w:val="tt-RU"/>
            </w:rPr>
            <w:t>.</w:t>
          </w:r>
          <w:r w:rsidR="00776114" w:rsidRPr="00776114">
            <w:rPr>
              <w:rFonts w:ascii="Times New Roman" w:hAnsi="Times New Roman" w:cs="Times New Roman"/>
              <w:sz w:val="28"/>
              <w:szCs w:val="28"/>
              <w:lang w:val="tt-RU"/>
            </w:rPr>
            <w:t>Они переводили названия известных брендов с английского на татарский язык.</w:t>
          </w:r>
        </w:sdtContent>
      </w:sdt>
      <w:r w:rsidR="0011214E">
        <w:rPr>
          <w:rFonts w:ascii="Times New Roman" w:hAnsi="Times New Roman"/>
          <w:sz w:val="28"/>
          <w:lang w:val="tt-RU"/>
        </w:rPr>
        <w:tab/>
      </w:r>
    </w:p>
    <w:p w:rsidR="00F977BF" w:rsidRDefault="0011214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sdt>
      <w:sdtPr>
        <w:rPr>
          <w:rFonts w:ascii="Times New Roman" w:hAnsi="Times New Roman"/>
          <w:sz w:val="28"/>
        </w:rPr>
        <w:id w:val="-1193448814"/>
        <w:placeholder>
          <w:docPart w:val="841E583D9620410B8A0ECB35EB38945F"/>
        </w:placeholder>
      </w:sdtPr>
      <w:sdtContent>
        <w:p w:rsidR="00F977BF" w:rsidRPr="00F977BF" w:rsidRDefault="005267D4" w:rsidP="00F977BF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7" w:history="1">
            <w:r w:rsidR="00A617A5" w:rsidRPr="007455ED">
              <w:rPr>
                <w:rStyle w:val="a3"/>
                <w:lang w:val="tt-RU"/>
              </w:rPr>
              <w:t>https://www.instagram.com/tv/CNHxpDnhPRn/?igshid=t4sdu728zjyn</w:t>
            </w:r>
          </w:hyperlink>
        </w:p>
      </w:sdtContent>
    </w:sdt>
    <w:p w:rsidR="0011214E" w:rsidRPr="00F977BF" w:rsidRDefault="0011214E" w:rsidP="00F977BF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11214E" w:rsidRDefault="005267D4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Content>
          <w:r w:rsidR="0011214E">
            <w:rPr>
              <w:color w:val="808080"/>
            </w:rPr>
            <w:t>Место для ввода текста.</w:t>
          </w:r>
        </w:sdtContent>
      </w:sdt>
    </w:p>
    <w:p w:rsidR="0011214E" w:rsidRDefault="005267D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Content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11214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8D2A93" w:rsidRDefault="008D2A93"/>
    <w:sectPr w:rsidR="008D2A93" w:rsidSect="00526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1214E"/>
    <w:rsid w:val="000508B6"/>
    <w:rsid w:val="0011214E"/>
    <w:rsid w:val="002D1F19"/>
    <w:rsid w:val="00327B81"/>
    <w:rsid w:val="005267D4"/>
    <w:rsid w:val="00665395"/>
    <w:rsid w:val="006E3F0E"/>
    <w:rsid w:val="00776114"/>
    <w:rsid w:val="008862E3"/>
    <w:rsid w:val="008D2A93"/>
    <w:rsid w:val="00955015"/>
    <w:rsid w:val="00A617A5"/>
    <w:rsid w:val="00A761C5"/>
    <w:rsid w:val="00B55DF8"/>
    <w:rsid w:val="00D1681D"/>
    <w:rsid w:val="00D54EC7"/>
    <w:rsid w:val="00D73405"/>
    <w:rsid w:val="00F65790"/>
    <w:rsid w:val="00F977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1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14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1214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12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214E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2D1F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tv/CNHxpDnhPRn/?igshid=t4sdu728zjy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instagram.com/tv/CNHxpDnhPRn/?igshid=t4sdu728zjy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1DFB6388AFF4972868476B647AE36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A96BCC-D7EC-4F78-A21A-1DDC12460D4B}"/>
      </w:docPartPr>
      <w:docPartBody>
        <w:p w:rsidR="000D46EE" w:rsidRDefault="0016607F" w:rsidP="0016607F">
          <w:pPr>
            <w:pStyle w:val="E1DFB6388AFF4972868476B647AE364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E0EA7270645407989002F3D1616E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2F52B3-DC7E-4A11-8DD3-08C2E598E13E}"/>
      </w:docPartPr>
      <w:docPartBody>
        <w:p w:rsidR="000D46EE" w:rsidRDefault="0016607F" w:rsidP="0016607F">
          <w:pPr>
            <w:pStyle w:val="7E0EA7270645407989002F3D1616E06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BCD75AF510046DDABFBFB29AAFCCF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7B5598-D216-441C-AD03-79DB4DAAC534}"/>
      </w:docPartPr>
      <w:docPartBody>
        <w:p w:rsidR="000D46EE" w:rsidRDefault="0016607F" w:rsidP="0016607F">
          <w:pPr>
            <w:pStyle w:val="2BCD75AF510046DDABFBFB29AAFCCF4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A129D1162594717BE765F7CF867DB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E097F6-D5BE-482B-925C-8D603C7A0AF8}"/>
      </w:docPartPr>
      <w:docPartBody>
        <w:p w:rsidR="000D46EE" w:rsidRDefault="0016607F" w:rsidP="0016607F">
          <w:pPr>
            <w:pStyle w:val="5A129D1162594717BE765F7CF867DBA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B35831EEA92476BA966C909028C98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088A37D-8E6A-4217-A561-CEABB554E098}"/>
      </w:docPartPr>
      <w:docPartBody>
        <w:p w:rsidR="000D46EE" w:rsidRDefault="0016607F" w:rsidP="0016607F">
          <w:pPr>
            <w:pStyle w:val="EB35831EEA92476BA966C909028C98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6A29A3AF9D649EDA0A814BC29DA5BC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2C5C315-5B30-44EC-BCC7-46E78EBDEA44}"/>
      </w:docPartPr>
      <w:docPartBody>
        <w:p w:rsidR="000D46EE" w:rsidRDefault="0016607F" w:rsidP="0016607F">
          <w:pPr>
            <w:pStyle w:val="F6A29A3AF9D649EDA0A814BC29DA5BC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B84D458C6F341CE93B16CAC9B9A5B5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AE45D6-4B17-4E8A-AB59-ADC7A6D24004}"/>
      </w:docPartPr>
      <w:docPartBody>
        <w:p w:rsidR="000D46EE" w:rsidRDefault="0016607F" w:rsidP="0016607F">
          <w:pPr>
            <w:pStyle w:val="7B84D458C6F341CE93B16CAC9B9A5B5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CF3B56A7797478DAC499185B0AB79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3B5A56-3E2C-4579-90AB-3E5CBA7B09CF}"/>
      </w:docPartPr>
      <w:docPartBody>
        <w:p w:rsidR="000D46EE" w:rsidRDefault="0016607F" w:rsidP="0016607F">
          <w:pPr>
            <w:pStyle w:val="0CF3B56A7797478DAC499185B0AB79C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4E8B5EBA29942D08E8DB5017802636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E87771B-1810-4430-B8F6-DEFF8F19B6E4}"/>
      </w:docPartPr>
      <w:docPartBody>
        <w:p w:rsidR="000D46EE" w:rsidRDefault="0016607F" w:rsidP="0016607F">
          <w:pPr>
            <w:pStyle w:val="F4E8B5EBA29942D08E8DB5017802636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48D52F1EDA5403DAEEB715C2ACA065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C04FD92-F286-4774-BF8D-33632B66AB78}"/>
      </w:docPartPr>
      <w:docPartBody>
        <w:p w:rsidR="000D46EE" w:rsidRDefault="0016607F" w:rsidP="0016607F">
          <w:pPr>
            <w:pStyle w:val="448D52F1EDA5403DAEEB715C2ACA065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49CABA65E814760879A65D2E65E6C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B0EBA9B-2928-480C-AAB5-C539D817EF73}"/>
      </w:docPartPr>
      <w:docPartBody>
        <w:p w:rsidR="000D46EE" w:rsidRDefault="0016607F" w:rsidP="0016607F">
          <w:pPr>
            <w:pStyle w:val="F49CABA65E814760879A65D2E65E6C8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401A97621AC4A5FAA917739479196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4F1AF11-F5CC-46AC-AB28-9771FA46622A}"/>
      </w:docPartPr>
      <w:docPartBody>
        <w:p w:rsidR="000D46EE" w:rsidRDefault="0016607F" w:rsidP="0016607F">
          <w:pPr>
            <w:pStyle w:val="5401A97621AC4A5FAA917739479196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639C6A5226443F7BF1C25576C1347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3F89986-A703-4394-828E-6A6E643D7544}"/>
      </w:docPartPr>
      <w:docPartBody>
        <w:p w:rsidR="000D46EE" w:rsidRDefault="0016607F" w:rsidP="0016607F">
          <w:pPr>
            <w:pStyle w:val="5639C6A5226443F7BF1C25576C13479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2EB88E18BEC46ED8BDFFE8580918A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61477E-5F0D-4B17-BC07-929E28A2E2BB}"/>
      </w:docPartPr>
      <w:docPartBody>
        <w:p w:rsidR="000D46EE" w:rsidRDefault="0016607F" w:rsidP="0016607F">
          <w:pPr>
            <w:pStyle w:val="42EB88E18BEC46ED8BDFFE8580918AE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0A6F059BF5F4E1A8B263665EFBF99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5DCCB7-0AFB-48B1-AFE6-1D93DFDFE70B}"/>
      </w:docPartPr>
      <w:docPartBody>
        <w:p w:rsidR="000D46EE" w:rsidRDefault="0016607F" w:rsidP="0016607F">
          <w:pPr>
            <w:pStyle w:val="D0A6F059BF5F4E1A8B263665EFBF997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CB959BAB6744E058C1286B7AB1BBF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190AFE-1FED-42F8-8BA3-E6E6CB163FE9}"/>
      </w:docPartPr>
      <w:docPartBody>
        <w:p w:rsidR="000D46EE" w:rsidRDefault="0016607F" w:rsidP="0016607F">
          <w:pPr>
            <w:pStyle w:val="FCB959BAB6744E058C1286B7AB1BBF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37D84C360FC41ECB6E1AD52FB31200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E2ED804-7CCF-40E7-8319-D8ED339F1685}"/>
      </w:docPartPr>
      <w:docPartBody>
        <w:p w:rsidR="000D46EE" w:rsidRDefault="0016607F" w:rsidP="0016607F">
          <w:pPr>
            <w:pStyle w:val="B37D84C360FC41ECB6E1AD52FB31200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E1C32787744950AB89402CDD620D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EC36D5-2379-4EBB-93AA-8B33FD1EBEED}"/>
      </w:docPartPr>
      <w:docPartBody>
        <w:p w:rsidR="000D46EE" w:rsidRDefault="0016607F" w:rsidP="0016607F">
          <w:pPr>
            <w:pStyle w:val="2EE1C32787744950AB89402CDD620D2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162F58662D34E648A00B2ED02534AF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2290AC-99F2-4813-B607-A446BD52D1B2}"/>
      </w:docPartPr>
      <w:docPartBody>
        <w:p w:rsidR="000D46EE" w:rsidRDefault="0016607F" w:rsidP="0016607F">
          <w:pPr>
            <w:pStyle w:val="E162F58662D34E648A00B2ED02534AF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BDB1FC0CEAB4DE196ED1C827D430E5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7BF06C-5EBA-4957-99F8-59D152B95B9F}"/>
      </w:docPartPr>
      <w:docPartBody>
        <w:p w:rsidR="000D46EE" w:rsidRDefault="0016607F" w:rsidP="0016607F">
          <w:pPr>
            <w:pStyle w:val="3BDB1FC0CEAB4DE196ED1C827D430E5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C36E0D6C3CD4D59A88D6719A6C99A7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498129-0FC5-4E9B-A484-9A38E79BED45}"/>
      </w:docPartPr>
      <w:docPartBody>
        <w:p w:rsidR="000D46EE" w:rsidRDefault="0016607F" w:rsidP="0016607F">
          <w:pPr>
            <w:pStyle w:val="9C36E0D6C3CD4D59A88D6719A6C99A7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41E583D9620410B8A0ECB35EB3894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7B0DBEC-D864-48EA-93E7-08D6496834EB}"/>
      </w:docPartPr>
      <w:docPartBody>
        <w:p w:rsidR="000D46EE" w:rsidRDefault="0016607F" w:rsidP="0016607F">
          <w:pPr>
            <w:pStyle w:val="841E583D9620410B8A0ECB35EB38945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16607F"/>
    <w:rsid w:val="00073B3A"/>
    <w:rsid w:val="000D46EE"/>
    <w:rsid w:val="0016607F"/>
    <w:rsid w:val="001A0BC8"/>
    <w:rsid w:val="005F63D9"/>
    <w:rsid w:val="00A07E13"/>
    <w:rsid w:val="00C61379"/>
    <w:rsid w:val="00DA2F84"/>
    <w:rsid w:val="00FF6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6607F"/>
  </w:style>
  <w:style w:type="paragraph" w:customStyle="1" w:styleId="701DD5CCA1634B1898C23AC610D9396B">
    <w:name w:val="701DD5CCA1634B1898C23AC610D9396B"/>
    <w:rsid w:val="0016607F"/>
  </w:style>
  <w:style w:type="paragraph" w:customStyle="1" w:styleId="E1DFB6388AFF4972868476B647AE364B">
    <w:name w:val="E1DFB6388AFF4972868476B647AE364B"/>
    <w:rsid w:val="0016607F"/>
  </w:style>
  <w:style w:type="paragraph" w:customStyle="1" w:styleId="7E0EA7270645407989002F3D1616E064">
    <w:name w:val="7E0EA7270645407989002F3D1616E064"/>
    <w:rsid w:val="0016607F"/>
  </w:style>
  <w:style w:type="paragraph" w:customStyle="1" w:styleId="6CDE4F89D69B4D3398AD812D59C8BBF5">
    <w:name w:val="6CDE4F89D69B4D3398AD812D59C8BBF5"/>
    <w:rsid w:val="0016607F"/>
  </w:style>
  <w:style w:type="paragraph" w:customStyle="1" w:styleId="2BCD75AF510046DDABFBFB29AAFCCF4B">
    <w:name w:val="2BCD75AF510046DDABFBFB29AAFCCF4B"/>
    <w:rsid w:val="0016607F"/>
  </w:style>
  <w:style w:type="paragraph" w:customStyle="1" w:styleId="5A129D1162594717BE765F7CF867DBA1">
    <w:name w:val="5A129D1162594717BE765F7CF867DBA1"/>
    <w:rsid w:val="0016607F"/>
  </w:style>
  <w:style w:type="paragraph" w:customStyle="1" w:styleId="EB35831EEA92476BA966C909028C986D">
    <w:name w:val="EB35831EEA92476BA966C909028C986D"/>
    <w:rsid w:val="0016607F"/>
  </w:style>
  <w:style w:type="paragraph" w:customStyle="1" w:styleId="F6A29A3AF9D649EDA0A814BC29DA5BCA">
    <w:name w:val="F6A29A3AF9D649EDA0A814BC29DA5BCA"/>
    <w:rsid w:val="0016607F"/>
  </w:style>
  <w:style w:type="paragraph" w:customStyle="1" w:styleId="7B84D458C6F341CE93B16CAC9B9A5B5B">
    <w:name w:val="7B84D458C6F341CE93B16CAC9B9A5B5B"/>
    <w:rsid w:val="0016607F"/>
  </w:style>
  <w:style w:type="paragraph" w:customStyle="1" w:styleId="0CF3B56A7797478DAC499185B0AB79CF">
    <w:name w:val="0CF3B56A7797478DAC499185B0AB79CF"/>
    <w:rsid w:val="0016607F"/>
  </w:style>
  <w:style w:type="paragraph" w:customStyle="1" w:styleId="F4E8B5EBA29942D08E8DB50178026363">
    <w:name w:val="F4E8B5EBA29942D08E8DB50178026363"/>
    <w:rsid w:val="0016607F"/>
  </w:style>
  <w:style w:type="paragraph" w:customStyle="1" w:styleId="448D52F1EDA5403DAEEB715C2ACA065E">
    <w:name w:val="448D52F1EDA5403DAEEB715C2ACA065E"/>
    <w:rsid w:val="0016607F"/>
  </w:style>
  <w:style w:type="paragraph" w:customStyle="1" w:styleId="F49CABA65E814760879A65D2E65E6C87">
    <w:name w:val="F49CABA65E814760879A65D2E65E6C87"/>
    <w:rsid w:val="0016607F"/>
  </w:style>
  <w:style w:type="paragraph" w:customStyle="1" w:styleId="5401A97621AC4A5FAA917739479196D1">
    <w:name w:val="5401A97621AC4A5FAA917739479196D1"/>
    <w:rsid w:val="0016607F"/>
  </w:style>
  <w:style w:type="paragraph" w:customStyle="1" w:styleId="5639C6A5226443F7BF1C25576C13479F">
    <w:name w:val="5639C6A5226443F7BF1C25576C13479F"/>
    <w:rsid w:val="0016607F"/>
  </w:style>
  <w:style w:type="paragraph" w:customStyle="1" w:styleId="42EB88E18BEC46ED8BDFFE8580918AE2">
    <w:name w:val="42EB88E18BEC46ED8BDFFE8580918AE2"/>
    <w:rsid w:val="0016607F"/>
  </w:style>
  <w:style w:type="paragraph" w:customStyle="1" w:styleId="D0A6F059BF5F4E1A8B263665EFBF997F">
    <w:name w:val="D0A6F059BF5F4E1A8B263665EFBF997F"/>
    <w:rsid w:val="0016607F"/>
  </w:style>
  <w:style w:type="paragraph" w:customStyle="1" w:styleId="FCB959BAB6744E058C1286B7AB1BBF78">
    <w:name w:val="FCB959BAB6744E058C1286B7AB1BBF78"/>
    <w:rsid w:val="0016607F"/>
  </w:style>
  <w:style w:type="paragraph" w:customStyle="1" w:styleId="B37D84C360FC41ECB6E1AD52FB31200A">
    <w:name w:val="B37D84C360FC41ECB6E1AD52FB31200A"/>
    <w:rsid w:val="0016607F"/>
  </w:style>
  <w:style w:type="paragraph" w:customStyle="1" w:styleId="2EE1C32787744950AB89402CDD620D2C">
    <w:name w:val="2EE1C32787744950AB89402CDD620D2C"/>
    <w:rsid w:val="0016607F"/>
  </w:style>
  <w:style w:type="paragraph" w:customStyle="1" w:styleId="E162F58662D34E648A00B2ED02534AFD">
    <w:name w:val="E162F58662D34E648A00B2ED02534AFD"/>
    <w:rsid w:val="0016607F"/>
  </w:style>
  <w:style w:type="paragraph" w:customStyle="1" w:styleId="3BDB1FC0CEAB4DE196ED1C827D430E57">
    <w:name w:val="3BDB1FC0CEAB4DE196ED1C827D430E57"/>
    <w:rsid w:val="0016607F"/>
  </w:style>
  <w:style w:type="paragraph" w:customStyle="1" w:styleId="9C36E0D6C3CD4D59A88D6719A6C99A77">
    <w:name w:val="9C36E0D6C3CD4D59A88D6719A6C99A77"/>
    <w:rsid w:val="0016607F"/>
  </w:style>
  <w:style w:type="paragraph" w:customStyle="1" w:styleId="841E583D9620410B8A0ECB35EB38945F">
    <w:name w:val="841E583D9620410B8A0ECB35EB38945F"/>
    <w:rsid w:val="0016607F"/>
  </w:style>
  <w:style w:type="paragraph" w:customStyle="1" w:styleId="261AF896C27343C4BFD8F15D4E74177E">
    <w:name w:val="261AF896C27343C4BFD8F15D4E74177E"/>
    <w:rsid w:val="0016607F"/>
  </w:style>
  <w:style w:type="paragraph" w:customStyle="1" w:styleId="00A4D027617E46989530D172708ECDD9">
    <w:name w:val="00A4D027617E46989530D172708ECDD9"/>
    <w:rsid w:val="0016607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Ученик</cp:lastModifiedBy>
  <cp:revision>2</cp:revision>
  <dcterms:created xsi:type="dcterms:W3CDTF">2021-04-02T06:17:00Z</dcterms:created>
  <dcterms:modified xsi:type="dcterms:W3CDTF">2021-04-02T06:17:00Z</dcterms:modified>
</cp:coreProperties>
</file>